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28F3" w14:textId="77777777" w:rsidR="007F50B6" w:rsidRDefault="007F50B6" w:rsidP="007F50B6"/>
    <w:p w14:paraId="686E0EC2" w14:textId="670BDA4E" w:rsidR="007F50B6" w:rsidRPr="007F50B6" w:rsidRDefault="007F50B6" w:rsidP="007F50B6">
      <w:pPr>
        <w:rPr>
          <w:sz w:val="28"/>
          <w:szCs w:val="28"/>
        </w:rPr>
      </w:pPr>
      <w:r w:rsidRPr="007F50B6">
        <w:rPr>
          <w:sz w:val="28"/>
          <w:szCs w:val="28"/>
        </w:rPr>
        <w:t xml:space="preserve">How would you differentiate between the language and structure of formal and informal letters? Create a T-chart to illustrate the distinctions </w:t>
      </w:r>
      <w:r w:rsidRPr="007F50B6">
        <w:rPr>
          <w:sz w:val="28"/>
          <w:szCs w:val="28"/>
          <w:lang w:val="en-US"/>
        </w:rPr>
        <w:t>referring to</w:t>
      </w:r>
      <w:r w:rsidRPr="007F50B6">
        <w:rPr>
          <w:sz w:val="28"/>
          <w:szCs w:val="28"/>
        </w:rPr>
        <w:t xml:space="preserve"> the sample letters provided.</w:t>
      </w:r>
    </w:p>
    <w:p w14:paraId="657AE6AB" w14:textId="77777777" w:rsidR="007F50B6" w:rsidRDefault="007F50B6" w:rsidP="007F50B6"/>
    <w:p w14:paraId="42344ABB" w14:textId="77777777" w:rsidR="000B1B67" w:rsidRDefault="000B1B67" w:rsidP="007F50B6"/>
    <w:p w14:paraId="563515F2" w14:textId="77777777" w:rsidR="000B1B67" w:rsidRDefault="000B1B67" w:rsidP="007F50B6"/>
    <w:p w14:paraId="334884B4" w14:textId="77777777" w:rsidR="007F50B6" w:rsidRDefault="007F50B6" w:rsidP="007F50B6"/>
    <w:p w14:paraId="270744DD" w14:textId="77777777" w:rsidR="007F50B6" w:rsidRPr="007F50B6" w:rsidRDefault="007F50B6" w:rsidP="007F50B6"/>
    <w:p w14:paraId="0CD490BE" w14:textId="77777777" w:rsidR="007F50B6" w:rsidRDefault="007F50B6"/>
    <w:sectPr w:rsidR="007F50B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DF3F" w14:textId="77777777" w:rsidR="007F50B6" w:rsidRDefault="007F50B6" w:rsidP="007F50B6">
      <w:r>
        <w:separator/>
      </w:r>
    </w:p>
  </w:endnote>
  <w:endnote w:type="continuationSeparator" w:id="0">
    <w:p w14:paraId="6BC45EEC" w14:textId="77777777" w:rsidR="007F50B6" w:rsidRDefault="007F50B6" w:rsidP="007F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1617" w14:textId="1061F29C" w:rsidR="007F50B6" w:rsidRDefault="007F50B6" w:rsidP="007F50B6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VIII</w:t>
    </w:r>
    <w:r>
      <w:rPr>
        <w:color w:val="A6A6A6" w:themeColor="background1" w:themeShade="A6"/>
        <w:lang w:val="en-US"/>
      </w:rPr>
      <w:t xml:space="preserve">                                                           Literacy                                                                Zaakiya Adnan                               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6AF54FD0" w14:textId="77777777" w:rsidR="007F50B6" w:rsidRDefault="007F50B6" w:rsidP="007F50B6">
    <w:pPr>
      <w:pStyle w:val="Footer"/>
    </w:pPr>
  </w:p>
  <w:p w14:paraId="16BDCCB3" w14:textId="77777777" w:rsidR="007F50B6" w:rsidRDefault="007F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8653" w14:textId="77777777" w:rsidR="007F50B6" w:rsidRDefault="007F50B6" w:rsidP="007F50B6">
      <w:r>
        <w:separator/>
      </w:r>
    </w:p>
  </w:footnote>
  <w:footnote w:type="continuationSeparator" w:id="0">
    <w:p w14:paraId="54A53030" w14:textId="77777777" w:rsidR="007F50B6" w:rsidRDefault="007F50B6" w:rsidP="007F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7F50B6" w:rsidRPr="00EC15EF" w14:paraId="3237034C" w14:textId="77777777" w:rsidTr="00C53925">
      <w:trPr>
        <w:trHeight w:val="1230"/>
      </w:trPr>
      <w:tc>
        <w:tcPr>
          <w:tcW w:w="3892" w:type="dxa"/>
          <w:hideMark/>
        </w:tcPr>
        <w:p w14:paraId="22E1FD30" w14:textId="77777777" w:rsidR="007F50B6" w:rsidRPr="00EC15EF" w:rsidRDefault="007F50B6" w:rsidP="007F50B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52BAD6FB" w14:textId="77777777" w:rsidR="007F50B6" w:rsidRPr="00EC15EF" w:rsidRDefault="007F50B6" w:rsidP="007F50B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64D62C08" w14:textId="77777777" w:rsidR="007F50B6" w:rsidRPr="00EC15EF" w:rsidRDefault="007F50B6" w:rsidP="007F50B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7252038F" wp14:editId="4F5F7125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7640860" w14:textId="77777777" w:rsidR="007F50B6" w:rsidRPr="00EC15EF" w:rsidRDefault="007F50B6" w:rsidP="007F50B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3A1F9B5" w14:textId="77777777" w:rsidR="007F50B6" w:rsidRPr="00EC15EF" w:rsidRDefault="007F50B6" w:rsidP="007F50B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17F55C63" w14:textId="77777777" w:rsidR="007F50B6" w:rsidRPr="00EC15EF" w:rsidRDefault="007F50B6" w:rsidP="007F50B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AE60E51" w14:textId="77777777" w:rsidR="007F50B6" w:rsidRPr="00EC15EF" w:rsidRDefault="007F50B6" w:rsidP="007F50B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6C016CA" w14:textId="77777777" w:rsidR="007F50B6" w:rsidRPr="00EC15EF" w:rsidRDefault="007F50B6" w:rsidP="007F50B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3865221" w14:textId="77777777" w:rsidR="007F50B6" w:rsidRPr="007F58E6" w:rsidRDefault="007F50B6" w:rsidP="007F50B6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026366C2" w14:textId="77777777" w:rsidR="007F50B6" w:rsidRDefault="007F5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6"/>
    <w:rsid w:val="000B1B67"/>
    <w:rsid w:val="007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ECAE2"/>
  <w15:chartTrackingRefBased/>
  <w15:docId w15:val="{7F4DA357-7A6B-4B41-83C7-EF7608EC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B6"/>
  </w:style>
  <w:style w:type="paragraph" w:styleId="Footer">
    <w:name w:val="footer"/>
    <w:basedOn w:val="Normal"/>
    <w:link w:val="FooterChar"/>
    <w:uiPriority w:val="99"/>
    <w:unhideWhenUsed/>
    <w:rsid w:val="007F5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B6"/>
  </w:style>
  <w:style w:type="table" w:styleId="TableGrid">
    <w:name w:val="Table Grid"/>
    <w:basedOn w:val="TableNormal"/>
    <w:uiPriority w:val="39"/>
    <w:rsid w:val="007F50B6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3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83175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7826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2899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97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4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1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159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166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19934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536723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794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17424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6921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9259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11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29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26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6009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19260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632509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2023-12-10T07:47:00Z</dcterms:created>
  <dcterms:modified xsi:type="dcterms:W3CDTF">2023-12-10T07:53:00Z</dcterms:modified>
</cp:coreProperties>
</file>