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8E50" w14:textId="2D8A8A49" w:rsidR="00287111" w:rsidRPr="00DC64AF" w:rsidRDefault="002206C0" w:rsidP="00C6538D">
      <w:pPr>
        <w:rPr>
          <w:rFonts w:cstheme="minorHAnsi"/>
          <w:sz w:val="24"/>
          <w:szCs w:val="24"/>
        </w:rPr>
      </w:pPr>
      <w:r w:rsidRPr="002206C0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5AD9BDEF" wp14:editId="168650B9">
            <wp:extent cx="6615709" cy="8534156"/>
            <wp:effectExtent l="0" t="0" r="0" b="635"/>
            <wp:docPr id="1" name="Picture 1" descr="C:\Users\GEORGE\Downloads\t-t-2548417-why-do-we-have-day-and-night-differentiated-activity-sheet_ver_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wnloads\t-t-2548417-why-do-we-have-day-and-night-differentiated-activity-sheet_ver_8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2"/>
                    <a:stretch/>
                  </pic:blipFill>
                  <pic:spPr bwMode="auto">
                    <a:xfrm>
                      <a:off x="0" y="0"/>
                      <a:ext cx="6629824" cy="85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7111" w:rsidRPr="00DC64AF" w:rsidSect="009B4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8022" w14:textId="77777777" w:rsidR="009B4DF1" w:rsidRDefault="009B4DF1" w:rsidP="004C3F0E">
      <w:pPr>
        <w:spacing w:after="0" w:line="240" w:lineRule="auto"/>
      </w:pPr>
      <w:r>
        <w:separator/>
      </w:r>
    </w:p>
  </w:endnote>
  <w:endnote w:type="continuationSeparator" w:id="0">
    <w:p w14:paraId="6B4DAB44" w14:textId="77777777" w:rsidR="009B4DF1" w:rsidRDefault="009B4DF1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F75B" w14:textId="77777777" w:rsidR="00B11A79" w:rsidRDefault="00B11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189E0C87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5503F">
      <w:t>V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684C9F">
      <w:t xml:space="preserve">              </w:t>
    </w:r>
    <w:r w:rsidR="00B86188">
      <w:t xml:space="preserve">          </w:t>
    </w:r>
    <w:r w:rsidR="002206C0">
      <w:t xml:space="preserve">Homework </w:t>
    </w:r>
    <w:r w:rsidR="00B86188">
      <w:t xml:space="preserve">                   </w:t>
    </w:r>
    <w:r w:rsidR="004C1D8F">
      <w:t xml:space="preserve">                                        </w:t>
    </w:r>
    <w:r w:rsidR="005E2CF0">
      <w:t xml:space="preserve">Term II </w:t>
    </w:r>
    <w:r w:rsidR="00027851">
      <w:t>(202</w:t>
    </w:r>
    <w:r w:rsidR="00B11A79">
      <w:t>3</w:t>
    </w:r>
    <w:r w:rsidR="00027851">
      <w:t>-2</w:t>
    </w:r>
    <w:r w:rsidR="00B11A79">
      <w:t>4</w:t>
    </w:r>
    <w:r w:rsidR="0002785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4339" w14:textId="77777777" w:rsidR="00B11A79" w:rsidRDefault="00B11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953E" w14:textId="77777777" w:rsidR="009B4DF1" w:rsidRDefault="009B4DF1" w:rsidP="004C3F0E">
      <w:pPr>
        <w:spacing w:after="0" w:line="240" w:lineRule="auto"/>
      </w:pPr>
      <w:r>
        <w:separator/>
      </w:r>
    </w:p>
  </w:footnote>
  <w:footnote w:type="continuationSeparator" w:id="0">
    <w:p w14:paraId="50F53E57" w14:textId="77777777" w:rsidR="009B4DF1" w:rsidRDefault="009B4DF1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CBAB" w14:textId="77777777" w:rsidR="00B11A79" w:rsidRDefault="00B11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  <w:r w:rsidR="00FB0CB3"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  <w:r w:rsidR="005E2CF0">
            <w:rPr>
              <w:color w:val="808080" w:themeColor="background1" w:themeShade="80"/>
            </w:rPr>
            <w:t>I</w:t>
          </w:r>
        </w:p>
        <w:p w14:paraId="67667A12" w14:textId="44FC9584" w:rsidR="00FB0CB3" w:rsidRDefault="00FB0CB3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F68CC">
            <w:rPr>
              <w:color w:val="808080" w:themeColor="background1" w:themeShade="80"/>
            </w:rPr>
            <w:t>202</w:t>
          </w:r>
          <w:r w:rsidR="00B11A79">
            <w:rPr>
              <w:color w:val="808080" w:themeColor="background1" w:themeShade="80"/>
            </w:rPr>
            <w:t>3</w:t>
          </w:r>
          <w:r w:rsidR="000F68CC">
            <w:rPr>
              <w:color w:val="808080" w:themeColor="background1" w:themeShade="80"/>
            </w:rPr>
            <w:t xml:space="preserve"> – 202</w:t>
          </w:r>
          <w:r w:rsidR="00B11A79">
            <w:rPr>
              <w:color w:val="808080" w:themeColor="background1" w:themeShade="80"/>
            </w:rPr>
            <w:t>4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77777777" w:rsidR="00FB0CB3" w:rsidRDefault="004C1D8F" w:rsidP="004B27D6">
          <w:r>
            <w:t xml:space="preserve">                                          </w:t>
          </w:r>
          <w:proofErr w:type="gramStart"/>
          <w:r>
            <w:t>Name:…</w:t>
          </w:r>
          <w:proofErr w:type="gramEnd"/>
          <w:r>
            <w:t>……………………………</w:t>
          </w:r>
        </w:p>
        <w:p w14:paraId="5E627B00" w14:textId="7B25B266" w:rsidR="004C1D8F" w:rsidRPr="007C0BDF" w:rsidRDefault="004C1D8F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DA5C" w14:textId="77777777" w:rsidR="00B11A79" w:rsidRDefault="00B11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2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3255">
    <w:abstractNumId w:val="5"/>
  </w:num>
  <w:num w:numId="2" w16cid:durableId="1700933148">
    <w:abstractNumId w:val="1"/>
  </w:num>
  <w:num w:numId="3" w16cid:durableId="2093818949">
    <w:abstractNumId w:val="13"/>
  </w:num>
  <w:num w:numId="4" w16cid:durableId="830876523">
    <w:abstractNumId w:val="21"/>
  </w:num>
  <w:num w:numId="5" w16cid:durableId="2138260217">
    <w:abstractNumId w:val="3"/>
  </w:num>
  <w:num w:numId="6" w16cid:durableId="1419714180">
    <w:abstractNumId w:val="6"/>
  </w:num>
  <w:num w:numId="7" w16cid:durableId="1259293360">
    <w:abstractNumId w:val="4"/>
  </w:num>
  <w:num w:numId="8" w16cid:durableId="587933119">
    <w:abstractNumId w:val="22"/>
  </w:num>
  <w:num w:numId="9" w16cid:durableId="237591982">
    <w:abstractNumId w:val="19"/>
  </w:num>
  <w:num w:numId="10" w16cid:durableId="720599155">
    <w:abstractNumId w:val="14"/>
  </w:num>
  <w:num w:numId="11" w16cid:durableId="1744793387">
    <w:abstractNumId w:val="25"/>
  </w:num>
  <w:num w:numId="12" w16cid:durableId="1702973618">
    <w:abstractNumId w:val="8"/>
  </w:num>
  <w:num w:numId="13" w16cid:durableId="136802664">
    <w:abstractNumId w:val="0"/>
  </w:num>
  <w:num w:numId="14" w16cid:durableId="1644313612">
    <w:abstractNumId w:val="10"/>
  </w:num>
  <w:num w:numId="15" w16cid:durableId="229460304">
    <w:abstractNumId w:val="7"/>
  </w:num>
  <w:num w:numId="16" w16cid:durableId="578632998">
    <w:abstractNumId w:val="16"/>
  </w:num>
  <w:num w:numId="17" w16cid:durableId="807285529">
    <w:abstractNumId w:val="17"/>
  </w:num>
  <w:num w:numId="18" w16cid:durableId="1154905628">
    <w:abstractNumId w:val="11"/>
  </w:num>
  <w:num w:numId="19" w16cid:durableId="1108740617">
    <w:abstractNumId w:val="18"/>
  </w:num>
  <w:num w:numId="20" w16cid:durableId="917783448">
    <w:abstractNumId w:val="15"/>
  </w:num>
  <w:num w:numId="21" w16cid:durableId="1772972332">
    <w:abstractNumId w:val="24"/>
  </w:num>
  <w:num w:numId="22" w16cid:durableId="1805006957">
    <w:abstractNumId w:val="9"/>
  </w:num>
  <w:num w:numId="23" w16cid:durableId="857546307">
    <w:abstractNumId w:val="2"/>
  </w:num>
  <w:num w:numId="24" w16cid:durableId="102309457">
    <w:abstractNumId w:val="12"/>
  </w:num>
  <w:num w:numId="25" w16cid:durableId="58751025">
    <w:abstractNumId w:val="20"/>
  </w:num>
  <w:num w:numId="26" w16cid:durableId="20311020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6C0"/>
    <w:rsid w:val="002209F0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705A"/>
    <w:rsid w:val="002A301B"/>
    <w:rsid w:val="002A704A"/>
    <w:rsid w:val="002B1FA4"/>
    <w:rsid w:val="002C5001"/>
    <w:rsid w:val="002E3B3D"/>
    <w:rsid w:val="003047A3"/>
    <w:rsid w:val="00322F84"/>
    <w:rsid w:val="003264F7"/>
    <w:rsid w:val="003319E4"/>
    <w:rsid w:val="0034274E"/>
    <w:rsid w:val="00360358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B27D6"/>
    <w:rsid w:val="004B651E"/>
    <w:rsid w:val="004C1D8F"/>
    <w:rsid w:val="004C3F0E"/>
    <w:rsid w:val="004D3C3A"/>
    <w:rsid w:val="004D49D6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60B60"/>
    <w:rsid w:val="0057234F"/>
    <w:rsid w:val="005729DA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533A2"/>
    <w:rsid w:val="00754FB6"/>
    <w:rsid w:val="0075503F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B4DF1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1A79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83FF9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90BF8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9728-FD10-47BE-8BC9-99DD3058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Abhijith Sreekumari</cp:lastModifiedBy>
  <cp:revision>4</cp:revision>
  <cp:lastPrinted>2019-09-07T10:50:00Z</cp:lastPrinted>
  <dcterms:created xsi:type="dcterms:W3CDTF">2023-03-04T06:20:00Z</dcterms:created>
  <dcterms:modified xsi:type="dcterms:W3CDTF">2024-02-24T09:28:00Z</dcterms:modified>
</cp:coreProperties>
</file>