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DB3C" w14:textId="7D5B41C1" w:rsidR="00490CCB" w:rsidRDefault="002947F4">
      <w:r>
        <w:t>List of questions:</w:t>
      </w:r>
    </w:p>
    <w:p w14:paraId="7CBF7D04" w14:textId="77777777" w:rsidR="002947F4" w:rsidRDefault="002947F4"/>
    <w:p w14:paraId="05BFB79E" w14:textId="374C2B2B" w:rsidR="002947F4" w:rsidRDefault="002947F4">
      <w:r w:rsidRPr="002947F4">
        <w:drawing>
          <wp:inline distT="0" distB="0" distL="0" distR="0" wp14:anchorId="0020D303" wp14:editId="7AC93DB9">
            <wp:extent cx="5943600" cy="3634105"/>
            <wp:effectExtent l="0" t="0" r="0" b="4445"/>
            <wp:docPr id="81524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46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4"/>
    <w:rsid w:val="002947F4"/>
    <w:rsid w:val="00490CCB"/>
    <w:rsid w:val="0084093C"/>
    <w:rsid w:val="00A94F9F"/>
    <w:rsid w:val="00F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0316"/>
  <w15:chartTrackingRefBased/>
  <w15:docId w15:val="{3D590284-78F9-455C-A271-0DE8A63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Hussain</dc:creator>
  <cp:keywords/>
  <dc:description/>
  <cp:lastModifiedBy>Arif Hussain</cp:lastModifiedBy>
  <cp:revision>1</cp:revision>
  <dcterms:created xsi:type="dcterms:W3CDTF">2024-09-02T17:23:00Z</dcterms:created>
  <dcterms:modified xsi:type="dcterms:W3CDTF">2024-09-02T17:23:00Z</dcterms:modified>
</cp:coreProperties>
</file>